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A5" w:rsidRDefault="003046BB" w:rsidP="00D44495">
      <w:r w:rsidRPr="003046BB">
        <w:rPr>
          <w:noProof/>
          <w:lang w:eastAsia="en-MY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-800100</wp:posOffset>
            </wp:positionH>
            <wp:positionV relativeFrom="paragraph">
              <wp:posOffset>1270</wp:posOffset>
            </wp:positionV>
            <wp:extent cx="7302500" cy="10492740"/>
            <wp:effectExtent l="0" t="0" r="0" b="3810"/>
            <wp:wrapThrough wrapText="bothSides">
              <wp:wrapPolygon edited="0">
                <wp:start x="0" y="0"/>
                <wp:lineTo x="0" y="21569"/>
                <wp:lineTo x="21525" y="21569"/>
                <wp:lineTo x="21525" y="0"/>
                <wp:lineTo x="0" y="0"/>
              </wp:wrapPolygon>
            </wp:wrapThrough>
            <wp:docPr id="2" name="Picture 2" descr="C:\Users\HUDA\Desktop\LCMS 2020\Metabolomics-Series-Workshop_LCMS2020-(3day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\Desktop\LCMS 2020\Metabolomics-Series-Workshop_LCMS2020-(3days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1B">
        <w:softHyphen/>
      </w:r>
      <w:r w:rsidR="0017191B">
        <w:softHyphen/>
      </w:r>
    </w:p>
    <w:p w:rsidR="000F66A5" w:rsidRDefault="000F66A5" w:rsidP="00D44495">
      <w:pPr>
        <w:sectPr w:rsidR="000F66A5" w:rsidSect="00791387">
          <w:pgSz w:w="11906" w:h="16838"/>
          <w:pgMar w:top="142" w:right="1440" w:bottom="142" w:left="1440" w:header="706" w:footer="706" w:gutter="0"/>
          <w:cols w:space="708"/>
          <w:docGrid w:linePitch="360"/>
        </w:sectPr>
      </w:pPr>
    </w:p>
    <w:p w:rsidR="000F66A5" w:rsidRDefault="000F66A5" w:rsidP="00D44495"/>
    <w:p w:rsidR="00D44495" w:rsidRPr="00087560" w:rsidRDefault="00D44495" w:rsidP="00D44495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615997C8" wp14:editId="4520C3AD">
            <wp:simplePos x="0" y="0"/>
            <wp:positionH relativeFrom="column">
              <wp:posOffset>2079653</wp:posOffset>
            </wp:positionH>
            <wp:positionV relativeFrom="paragraph">
              <wp:posOffset>-679629</wp:posOffset>
            </wp:positionV>
            <wp:extent cx="1545579" cy="793020"/>
            <wp:effectExtent l="0" t="0" r="0" b="0"/>
            <wp:wrapNone/>
            <wp:docPr id="3" name="Picture 11" descr="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79" cy="7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560">
        <w:rPr>
          <w:rFonts w:ascii="Arial" w:hAnsi="Arial" w:cs="Arial"/>
          <w:b/>
          <w:caps/>
          <w:color w:val="000000"/>
          <w:sz w:val="20"/>
          <w:szCs w:val="20"/>
        </w:rPr>
        <w:t>Registration form</w:t>
      </w:r>
    </w:p>
    <w:p w:rsidR="00D44495" w:rsidRPr="00087560" w:rsidRDefault="00D44495" w:rsidP="00D44495">
      <w:pPr>
        <w:autoSpaceDE w:val="0"/>
        <w:autoSpaceDN w:val="0"/>
        <w:adjustRightInd w:val="0"/>
        <w:spacing w:after="0"/>
        <w:ind w:hanging="360"/>
        <w:rPr>
          <w:rFonts w:cs="Arial"/>
          <w:b/>
          <w:sz w:val="20"/>
          <w:szCs w:val="20"/>
        </w:rPr>
      </w:pPr>
      <w:r w:rsidRPr="00087560">
        <w:rPr>
          <w:rFonts w:cs="Arial"/>
          <w:b/>
          <w:sz w:val="20"/>
          <w:szCs w:val="20"/>
        </w:rPr>
        <w:t>PARTICIPANT DETAILS:</w:t>
      </w:r>
    </w:p>
    <w:p w:rsidR="00D44495" w:rsidRPr="00087560" w:rsidRDefault="00D44495" w:rsidP="00D44495">
      <w:pPr>
        <w:autoSpaceDE w:val="0"/>
        <w:autoSpaceDN w:val="0"/>
        <w:adjustRightInd w:val="0"/>
        <w:spacing w:after="0"/>
        <w:ind w:left="426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(Please type or write</w:t>
      </w:r>
      <w:r w:rsidRPr="00087560">
        <w:rPr>
          <w:rFonts w:cs="Arial"/>
          <w:sz w:val="20"/>
          <w:szCs w:val="20"/>
        </w:rPr>
        <w:t xml:space="preserve"> your particulars in </w:t>
      </w:r>
      <w:r w:rsidRPr="00087560">
        <w:rPr>
          <w:rFonts w:cs="Arial"/>
          <w:b/>
          <w:bCs/>
          <w:sz w:val="20"/>
          <w:szCs w:val="20"/>
        </w:rPr>
        <w:t xml:space="preserve">BLOCK </w:t>
      </w:r>
      <w:r>
        <w:rPr>
          <w:rFonts w:cs="Arial"/>
          <w:sz w:val="20"/>
          <w:szCs w:val="20"/>
        </w:rPr>
        <w:t>letters and tick</w:t>
      </w:r>
      <w:r w:rsidR="00CE27E6">
        <w:rPr>
          <w:rFonts w:cs="Arial"/>
          <w:sz w:val="20"/>
          <w:szCs w:val="20"/>
        </w:rPr>
        <w:t xml:space="preserve"> ‘√’</w:t>
      </w:r>
      <w:r w:rsidR="00CE27E6" w:rsidRPr="000875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as </w:t>
      </w:r>
      <w:r w:rsidRPr="00087560">
        <w:rPr>
          <w:rFonts w:cs="Arial"/>
          <w:sz w:val="20"/>
          <w:szCs w:val="20"/>
        </w:rPr>
        <w:t>appropriate)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993"/>
        <w:gridCol w:w="254"/>
        <w:gridCol w:w="1247"/>
        <w:gridCol w:w="58"/>
        <w:gridCol w:w="1110"/>
        <w:gridCol w:w="80"/>
        <w:gridCol w:w="1247"/>
        <w:gridCol w:w="292"/>
        <w:gridCol w:w="550"/>
        <w:gridCol w:w="1653"/>
      </w:tblGrid>
      <w:tr w:rsidR="00D44495" w:rsidRPr="00087560" w:rsidTr="00013D3F">
        <w:tc>
          <w:tcPr>
            <w:tcW w:w="1948" w:type="dxa"/>
            <w:vAlign w:val="center"/>
          </w:tcPr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AND TITLE: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44495" w:rsidRPr="00087560" w:rsidTr="00013D3F">
        <w:tc>
          <w:tcPr>
            <w:tcW w:w="1948" w:type="dxa"/>
            <w:vAlign w:val="center"/>
          </w:tcPr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</w:t>
            </w:r>
            <w:r w:rsidRPr="006E101E">
              <w:rPr>
                <w:rFonts w:cs="Arial"/>
                <w:sz w:val="20"/>
                <w:szCs w:val="20"/>
              </w:rPr>
              <w:t>ATION: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44495" w:rsidRPr="00087560" w:rsidTr="00013D3F">
        <w:tc>
          <w:tcPr>
            <w:tcW w:w="1948" w:type="dxa"/>
            <w:vAlign w:val="center"/>
          </w:tcPr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6E101E" w:rsidRDefault="00D44495" w:rsidP="00CE27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4495" w:rsidRPr="00087560" w:rsidTr="00013D3F">
        <w:trPr>
          <w:trHeight w:val="233"/>
        </w:trPr>
        <w:tc>
          <w:tcPr>
            <w:tcW w:w="1948" w:type="dxa"/>
            <w:vMerge w:val="restart"/>
            <w:vAlign w:val="center"/>
          </w:tcPr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MAILING ADDRESS: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44495" w:rsidRPr="00087560" w:rsidTr="00013D3F">
        <w:trPr>
          <w:trHeight w:val="233"/>
        </w:trPr>
        <w:tc>
          <w:tcPr>
            <w:tcW w:w="1948" w:type="dxa"/>
            <w:vMerge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84" w:type="dxa"/>
            <w:gridSpan w:val="10"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44495" w:rsidRPr="00087560" w:rsidTr="00AD0E9B">
        <w:tc>
          <w:tcPr>
            <w:tcW w:w="1948" w:type="dxa"/>
            <w:vAlign w:val="center"/>
          </w:tcPr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CONTACT NUMBER :</w:t>
            </w:r>
          </w:p>
        </w:tc>
        <w:tc>
          <w:tcPr>
            <w:tcW w:w="993" w:type="dxa"/>
            <w:vAlign w:val="center"/>
          </w:tcPr>
          <w:p w:rsidR="00D44495" w:rsidRPr="006E101E" w:rsidRDefault="00AD0E9B" w:rsidP="00AD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559" w:type="dxa"/>
            <w:gridSpan w:val="3"/>
            <w:vAlign w:val="center"/>
          </w:tcPr>
          <w:p w:rsidR="00D44495" w:rsidRPr="006E101E" w:rsidRDefault="00D44495" w:rsidP="00AD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vAlign w:val="center"/>
          </w:tcPr>
          <w:p w:rsidR="00D44495" w:rsidRPr="006E101E" w:rsidRDefault="00AD0E9B" w:rsidP="00AD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19" w:type="dxa"/>
            <w:gridSpan w:val="3"/>
            <w:vAlign w:val="center"/>
          </w:tcPr>
          <w:p w:rsidR="00D44495" w:rsidRPr="006E101E" w:rsidRDefault="00D44495" w:rsidP="00AD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vAlign w:val="center"/>
          </w:tcPr>
          <w:p w:rsidR="00D44495" w:rsidRPr="006E101E" w:rsidRDefault="00AD0E9B" w:rsidP="00AD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1653" w:type="dxa"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44495" w:rsidRPr="00087560" w:rsidTr="00013D3F">
        <w:trPr>
          <w:trHeight w:val="197"/>
        </w:trPr>
        <w:tc>
          <w:tcPr>
            <w:tcW w:w="1948" w:type="dxa"/>
            <w:vAlign w:val="center"/>
          </w:tcPr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6E101E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E4B66" w:rsidRPr="00087560" w:rsidTr="00AE4B66">
        <w:trPr>
          <w:trHeight w:val="287"/>
        </w:trPr>
        <w:tc>
          <w:tcPr>
            <w:tcW w:w="1948" w:type="dxa"/>
            <w:vAlign w:val="center"/>
          </w:tcPr>
          <w:p w:rsidR="00AE4B66" w:rsidRPr="006E101E" w:rsidRDefault="00AE4B66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VEGETARIAN:</w:t>
            </w:r>
          </w:p>
        </w:tc>
        <w:tc>
          <w:tcPr>
            <w:tcW w:w="1247" w:type="dxa"/>
            <w:gridSpan w:val="2"/>
            <w:vAlign w:val="center"/>
          </w:tcPr>
          <w:p w:rsidR="00AE4B66" w:rsidRPr="0036507E" w:rsidRDefault="00AE4B66" w:rsidP="00AE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7" w:type="dxa"/>
            <w:vAlign w:val="center"/>
          </w:tcPr>
          <w:p w:rsidR="00AE4B66" w:rsidRPr="0036507E" w:rsidRDefault="00AE4B66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AE4B66" w:rsidRPr="0036507E" w:rsidRDefault="00AE4B66" w:rsidP="00AE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247" w:type="dxa"/>
            <w:vAlign w:val="center"/>
          </w:tcPr>
          <w:p w:rsidR="00AE4B66" w:rsidRPr="0036507E" w:rsidRDefault="00AE4B66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shd w:val="clear" w:color="auto" w:fill="A6A6A6" w:themeFill="background1" w:themeFillShade="A6"/>
            <w:vAlign w:val="center"/>
          </w:tcPr>
          <w:p w:rsidR="00AE4B66" w:rsidRPr="0036507E" w:rsidRDefault="00AE4B66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495" w:rsidRPr="00087560" w:rsidTr="00013D3F">
        <w:tc>
          <w:tcPr>
            <w:tcW w:w="1948" w:type="dxa"/>
          </w:tcPr>
          <w:p w:rsidR="00D44495" w:rsidRDefault="00D44495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D44495" w:rsidRPr="006E101E" w:rsidRDefault="00AD0E9B" w:rsidP="00E32C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E101E">
              <w:rPr>
                <w:rFonts w:cs="Arial"/>
                <w:bCs/>
                <w:sz w:val="20"/>
                <w:szCs w:val="20"/>
              </w:rPr>
              <w:t>REGISTRATION FEE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10"/>
            <w:vAlign w:val="center"/>
          </w:tcPr>
          <w:p w:rsidR="00D44495" w:rsidRDefault="00D44495" w:rsidP="00E32CC1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2D4CE" wp14:editId="30AAC88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137795</wp:posOffset>
                      </wp:positionV>
                      <wp:extent cx="150495" cy="158750"/>
                      <wp:effectExtent l="0" t="0" r="2095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210CCA" id="Rectangle 5" o:spid="_x0000_s1026" style="position:absolute;margin-left:.3pt;margin-top:10.85pt;width:11.8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  <w:p w:rsidR="00D44495" w:rsidRPr="00D51C50" w:rsidRDefault="00D44495" w:rsidP="00E32CC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DB3617" wp14:editId="4EB6C4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146685</wp:posOffset>
                      </wp:positionV>
                      <wp:extent cx="150495" cy="158750"/>
                      <wp:effectExtent l="0" t="0" r="20955" b="1270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ECB9EB" id="Rectangle 5" o:spid="_x0000_s1026" style="position:absolute;margin-left:.3pt;margin-top:11.55pt;width:11.8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" fillcolor="white [3201]" strokecolor="black [3200]">
                      <v:path arrowok="t"/>
                    </v:rect>
                  </w:pict>
                </mc:Fallback>
              </mc:AlternateContent>
            </w:r>
            <w:r w:rsidR="001F49C9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 w:rsidR="002B14B7">
              <w:rPr>
                <w:rFonts w:cs="Arial"/>
                <w:b/>
                <w:bCs/>
                <w:sz w:val="20"/>
                <w:szCs w:val="20"/>
              </w:rPr>
              <w:t>MYR9</w:t>
            </w:r>
            <w:r w:rsidR="001F49C9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791387">
              <w:rPr>
                <w:rFonts w:cs="Arial"/>
                <w:b/>
                <w:bCs/>
                <w:sz w:val="20"/>
                <w:szCs w:val="20"/>
              </w:rPr>
              <w:t>0.00 (</w:t>
            </w:r>
            <w:proofErr w:type="spellStart"/>
            <w:r w:rsidR="001F49C9" w:rsidRPr="00D51C50">
              <w:rPr>
                <w:rFonts w:cs="Arial"/>
                <w:b/>
                <w:bCs/>
                <w:sz w:val="20"/>
                <w:szCs w:val="20"/>
              </w:rPr>
              <w:t>Gov</w:t>
            </w:r>
            <w:proofErr w:type="spellEnd"/>
            <w:r w:rsidR="001F49C9" w:rsidRPr="00D51C50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791387">
              <w:rPr>
                <w:rFonts w:cs="Arial"/>
                <w:b/>
                <w:bCs/>
                <w:sz w:val="20"/>
                <w:szCs w:val="20"/>
              </w:rPr>
              <w:t>Statutory Body/IPTA</w:t>
            </w:r>
            <w:r w:rsidR="002B14B7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2B14B7">
              <w:rPr>
                <w:rFonts w:cs="Arial"/>
                <w:b/>
                <w:bCs/>
                <w:sz w:val="20"/>
                <w:szCs w:val="20"/>
              </w:rPr>
              <w:br/>
              <w:t xml:space="preserve">        </w:t>
            </w:r>
            <w:bookmarkStart w:id="0" w:name="_GoBack"/>
            <w:r w:rsidR="002B14B7">
              <w:rPr>
                <w:rFonts w:cs="Arial"/>
                <w:b/>
                <w:bCs/>
                <w:sz w:val="20"/>
                <w:szCs w:val="20"/>
              </w:rPr>
              <w:t>MYR10</w:t>
            </w:r>
            <w:r w:rsidRPr="00D51C50">
              <w:rPr>
                <w:rFonts w:cs="Arial"/>
                <w:b/>
                <w:bCs/>
                <w:sz w:val="20"/>
                <w:szCs w:val="20"/>
              </w:rPr>
              <w:t>00.00 (Private</w:t>
            </w:r>
            <w:r w:rsidR="00791387">
              <w:rPr>
                <w:rFonts w:cs="Arial"/>
                <w:b/>
                <w:bCs/>
                <w:sz w:val="20"/>
                <w:szCs w:val="20"/>
              </w:rPr>
              <w:t>/International/IPTS</w:t>
            </w:r>
            <w:r w:rsidRPr="00D51C50">
              <w:rPr>
                <w:rFonts w:cs="Arial"/>
                <w:b/>
                <w:bCs/>
                <w:sz w:val="20"/>
                <w:szCs w:val="20"/>
              </w:rPr>
              <w:t>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bookmarkEnd w:id="0"/>
          </w:p>
          <w:p w:rsidR="00D44495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Modes of Payment:</w:t>
            </w:r>
          </w:p>
          <w:p w:rsidR="00D44495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293"/>
              <w:gridCol w:w="2445"/>
            </w:tblGrid>
            <w:tr w:rsidR="00D44495" w:rsidTr="00013D3F">
              <w:tc>
                <w:tcPr>
                  <w:tcW w:w="517" w:type="dxa"/>
                </w:tcPr>
                <w:p w:rsidR="00D44495" w:rsidRPr="003B7EB9" w:rsidRDefault="00D44495" w:rsidP="00E32CC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293" w:type="dxa"/>
                </w:tcPr>
                <w:p w:rsidR="00D44495" w:rsidRPr="003B7EB9" w:rsidRDefault="00D44495" w:rsidP="00E32CC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Method</w:t>
                  </w:r>
                </w:p>
              </w:tc>
              <w:tc>
                <w:tcPr>
                  <w:tcW w:w="2445" w:type="dxa"/>
                </w:tcPr>
                <w:p w:rsidR="00D44495" w:rsidRPr="003B7EB9" w:rsidRDefault="00D44495" w:rsidP="00791387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Please Tick </w:t>
                  </w: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Wingdings 2" w:char="F052"/>
                  </w:r>
                </w:p>
              </w:tc>
            </w:tr>
            <w:tr w:rsidR="00D44495" w:rsidTr="00013D3F">
              <w:tc>
                <w:tcPr>
                  <w:tcW w:w="517" w:type="dxa"/>
                </w:tcPr>
                <w:p w:rsidR="00D44495" w:rsidRDefault="00D44495" w:rsidP="00E32CC1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93" w:type="dxa"/>
                </w:tcPr>
                <w:p w:rsidR="00D44495" w:rsidRDefault="00D44495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>Pelarasan</w:t>
                  </w:r>
                  <w:proofErr w:type="spellEnd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>Antara</w:t>
                  </w:r>
                  <w:proofErr w:type="spellEnd"/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PTJ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using grant (</w:t>
                  </w:r>
                  <w:r w:rsidR="00791387"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only for </w:t>
                  </w:r>
                  <w:r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>UPM</w:t>
                  </w:r>
                  <w:r w:rsidR="00791387"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student, s</w:t>
                  </w:r>
                  <w:r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taff </w:t>
                  </w:r>
                  <w:r w:rsidR="00791387"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>or r</w:t>
                  </w:r>
                  <w:r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>esearcher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)</w:t>
                  </w:r>
                  <w:r w:rsidR="00013D3F">
                    <w:rPr>
                      <w:rFonts w:cs="Arial"/>
                      <w:bCs/>
                      <w:sz w:val="20"/>
                      <w:szCs w:val="20"/>
                    </w:rPr>
                    <w:t>. Please provide your vote number.</w:t>
                  </w:r>
                </w:p>
              </w:tc>
              <w:tc>
                <w:tcPr>
                  <w:tcW w:w="2445" w:type="dxa"/>
                </w:tcPr>
                <w:p w:rsidR="00D44495" w:rsidRDefault="00D44495" w:rsidP="00E32CC1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013D3F" w:rsidRDefault="00013D3F" w:rsidP="00E32CC1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Vote No.: _____________</w:t>
                  </w:r>
                </w:p>
                <w:p w:rsidR="00013D3F" w:rsidRPr="00013D3F" w:rsidRDefault="00F071E9" w:rsidP="00E32CC1">
                  <w:pPr>
                    <w:rPr>
                      <w:rFonts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              </w:t>
                  </w:r>
                  <w:r w:rsidR="00013D3F">
                    <w:rPr>
                      <w:rFonts w:cs="Arial"/>
                      <w:bCs/>
                      <w:sz w:val="20"/>
                      <w:szCs w:val="20"/>
                    </w:rPr>
                    <w:t>(</w:t>
                  </w:r>
                  <w:r w:rsidR="00013D3F" w:rsidRPr="00013D3F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</w:rPr>
                    <w:t>compulsory</w:t>
                  </w:r>
                  <w:r w:rsidR="00013D3F">
                    <w:rPr>
                      <w:rFonts w:cs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D44495" w:rsidTr="00013D3F">
              <w:tc>
                <w:tcPr>
                  <w:tcW w:w="517" w:type="dxa"/>
                </w:tcPr>
                <w:p w:rsidR="00D44495" w:rsidRDefault="00D44495" w:rsidP="00E32CC1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93" w:type="dxa"/>
                </w:tcPr>
                <w:p w:rsidR="00D44495" w:rsidRPr="003B7EB9" w:rsidRDefault="00D44495" w:rsidP="00E32CC1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>Bank draft/cheque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CE27E6">
                    <w:rPr>
                      <w:rFonts w:cs="Arial"/>
                      <w:bCs/>
                      <w:sz w:val="20"/>
                      <w:szCs w:val="20"/>
                    </w:rPr>
                    <w:t>should be made payable to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791387" w:rsidRPr="003B7EB9" w:rsidRDefault="00791387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br/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Beneficiary Name: KIRA-KIRA AM UPM</w:t>
                  </w:r>
                </w:p>
                <w:p w:rsidR="00791387" w:rsidRPr="003B7EB9" w:rsidRDefault="00791387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Name: CIMB Bank</w:t>
                  </w:r>
                </w:p>
                <w:p w:rsidR="00791387" w:rsidRPr="003B7EB9" w:rsidRDefault="00791387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Address: CIMB UPM Branch, 43400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UPM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Serdang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, Selangor Malaysia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br/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Account No. :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80-0215196-3</w:t>
                  </w:r>
                </w:p>
                <w:p w:rsidR="00D44495" w:rsidRDefault="00791387" w:rsidP="00635A00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Payment Reference: </w:t>
                  </w:r>
                  <w:r w:rsidR="00635A00">
                    <w:rPr>
                      <w:rFonts w:cs="Arial"/>
                      <w:b/>
                      <w:bCs/>
                      <w:sz w:val="20"/>
                      <w:szCs w:val="20"/>
                    </w:rPr>
                    <w:t>Metabolomics Workshop Series: LCMS</w:t>
                  </w:r>
                  <w:r w:rsidRPr="00C624F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and Participant's Full Name.</w:t>
                  </w:r>
                </w:p>
              </w:tc>
              <w:tc>
                <w:tcPr>
                  <w:tcW w:w="2445" w:type="dxa"/>
                </w:tcPr>
                <w:p w:rsidR="00D44495" w:rsidRDefault="00D44495" w:rsidP="00E32CC1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44495" w:rsidTr="00013D3F">
              <w:tc>
                <w:tcPr>
                  <w:tcW w:w="517" w:type="dxa"/>
                </w:tcPr>
                <w:p w:rsidR="00D44495" w:rsidRDefault="00D44495" w:rsidP="00E32CC1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293" w:type="dxa"/>
                </w:tcPr>
                <w:p w:rsidR="00D44495" w:rsidRPr="00791387" w:rsidRDefault="00D44495" w:rsidP="00E32CC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Electronic Funds Transfer (EFT) – </w:t>
                  </w:r>
                  <w:r w:rsidR="00791387" w:rsidRPr="00791387">
                    <w:rPr>
                      <w:rFonts w:cs="Arial"/>
                      <w:b/>
                      <w:bCs/>
                      <w:sz w:val="20"/>
                      <w:szCs w:val="20"/>
                    </w:rPr>
                    <w:t>For Local Participants Only</w:t>
                  </w:r>
                </w:p>
                <w:p w:rsidR="00791387" w:rsidRPr="003B7EB9" w:rsidRDefault="00791387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Beneficiary Name: KIRA-KIRA AM UPM</w:t>
                  </w:r>
                </w:p>
                <w:p w:rsidR="00791387" w:rsidRPr="003B7EB9" w:rsidRDefault="00791387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Name: CIMB Bank</w:t>
                  </w:r>
                </w:p>
                <w:p w:rsidR="00791387" w:rsidRPr="003B7EB9" w:rsidRDefault="00791387" w:rsidP="00791387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Bank Address: CIMB UPM Branch, 43400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UPM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Serdang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, Selangor Malaysia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br/>
                  </w: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 xml:space="preserve">Account No. :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80-0215196-3</w:t>
                  </w:r>
                </w:p>
                <w:p w:rsidR="00D44495" w:rsidRPr="00791387" w:rsidRDefault="00791387" w:rsidP="00E32CC1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B7EB9">
                    <w:rPr>
                      <w:rFonts w:cs="Arial"/>
                      <w:bCs/>
                      <w:sz w:val="20"/>
                      <w:szCs w:val="20"/>
                    </w:rPr>
                    <w:t>SWIFT Code: CIBBMYKL</w:t>
                  </w:r>
                </w:p>
              </w:tc>
              <w:tc>
                <w:tcPr>
                  <w:tcW w:w="2445" w:type="dxa"/>
                </w:tcPr>
                <w:p w:rsidR="00D44495" w:rsidRDefault="00D44495" w:rsidP="00E32CC1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44495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D44495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Notes:</w:t>
            </w:r>
          </w:p>
          <w:p w:rsidR="00D44495" w:rsidRPr="00ED2942" w:rsidRDefault="00D44495" w:rsidP="00E3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>No refund for cancellation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:rsidR="00D44495" w:rsidRPr="00ED2942" w:rsidRDefault="00D44495" w:rsidP="00E3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 xml:space="preserve">Please email </w:t>
            </w:r>
            <w:r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metabolomics.upm@gmail.com</w:t>
            </w:r>
            <w:r>
              <w:rPr>
                <w:rFonts w:cs="Arial"/>
                <w:bCs/>
                <w:sz w:val="20"/>
                <w:szCs w:val="20"/>
              </w:rPr>
              <w:t xml:space="preserve">) </w:t>
            </w:r>
            <w:r w:rsidRPr="00ED2942">
              <w:rPr>
                <w:rFonts w:cs="Arial"/>
                <w:bCs/>
                <w:sz w:val="20"/>
                <w:szCs w:val="20"/>
              </w:rPr>
              <w:t>the complete</w:t>
            </w:r>
            <w:r>
              <w:rPr>
                <w:rFonts w:cs="Arial"/>
                <w:bCs/>
                <w:sz w:val="20"/>
                <w:szCs w:val="20"/>
              </w:rPr>
              <w:t>d</w:t>
            </w:r>
            <w:r w:rsidRPr="00ED2942">
              <w:rPr>
                <w:rFonts w:cs="Arial"/>
                <w:bCs/>
                <w:sz w:val="20"/>
                <w:szCs w:val="20"/>
              </w:rPr>
              <w:t xml:space="preserve"> registration form together with the undertaking letter (cheque/LO</w:t>
            </w:r>
            <w:r>
              <w:rPr>
                <w:rFonts w:cs="Arial"/>
                <w:bCs/>
                <w:sz w:val="20"/>
                <w:szCs w:val="20"/>
              </w:rPr>
              <w:t xml:space="preserve">) or payment proof (EFT) before </w:t>
            </w:r>
            <w:r w:rsidR="00791387">
              <w:rPr>
                <w:rFonts w:cs="Arial"/>
                <w:b/>
                <w:color w:val="FF0000"/>
                <w:sz w:val="20"/>
                <w:szCs w:val="20"/>
              </w:rPr>
              <w:t>22</w:t>
            </w:r>
            <w:r w:rsidR="00791387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="00791387">
              <w:rPr>
                <w:rFonts w:cs="Arial"/>
                <w:b/>
                <w:color w:val="FF0000"/>
                <w:sz w:val="20"/>
                <w:szCs w:val="20"/>
              </w:rPr>
              <w:t xml:space="preserve"> June 2020</w:t>
            </w:r>
            <w:r w:rsidRPr="00336267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:rsidR="00D44495" w:rsidRPr="001B16DE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D44495" w:rsidRPr="00087560" w:rsidTr="00013D3F">
        <w:tc>
          <w:tcPr>
            <w:tcW w:w="1948" w:type="dxa"/>
            <w:shd w:val="clear" w:color="auto" w:fill="auto"/>
            <w:vAlign w:val="center"/>
          </w:tcPr>
          <w:p w:rsidR="00D44495" w:rsidRPr="006E101E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Registration: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220B1A" w:rsidRDefault="00791387" w:rsidP="00E32C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22</w:t>
            </w:r>
            <w:r w:rsidRPr="00791387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June 2020 </w:t>
            </w:r>
            <w:r>
              <w:rPr>
                <w:rFonts w:cs="Arial"/>
                <w:sz w:val="20"/>
                <w:szCs w:val="20"/>
              </w:rPr>
              <w:t>or immediately after 3</w:t>
            </w:r>
            <w:r w:rsidR="00D44495" w:rsidRPr="00220B1A">
              <w:rPr>
                <w:rFonts w:cs="Arial"/>
                <w:sz w:val="20"/>
                <w:szCs w:val="20"/>
              </w:rPr>
              <w:t>0 seats were booked</w:t>
            </w:r>
            <w:r w:rsidR="00D44495">
              <w:rPr>
                <w:rFonts w:cs="Arial"/>
                <w:sz w:val="20"/>
                <w:szCs w:val="20"/>
              </w:rPr>
              <w:t>.</w:t>
            </w:r>
          </w:p>
          <w:p w:rsidR="00D44495" w:rsidRPr="00220B1A" w:rsidRDefault="00D44495" w:rsidP="00E32C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20B1A">
              <w:rPr>
                <w:rFonts w:cs="Arial"/>
                <w:sz w:val="20"/>
                <w:szCs w:val="20"/>
              </w:rPr>
              <w:t>(which come</w:t>
            </w:r>
            <w:r w:rsidR="00CE27E6">
              <w:rPr>
                <w:rFonts w:cs="Arial"/>
                <w:sz w:val="20"/>
                <w:szCs w:val="20"/>
              </w:rPr>
              <w:t>s</w:t>
            </w:r>
            <w:r w:rsidRPr="00220B1A">
              <w:rPr>
                <w:rFonts w:cs="Arial"/>
                <w:sz w:val="20"/>
                <w:szCs w:val="20"/>
              </w:rPr>
              <w:t xml:space="preserve"> first)</w:t>
            </w:r>
          </w:p>
        </w:tc>
      </w:tr>
      <w:tr w:rsidR="00D44495" w:rsidRPr="00087560" w:rsidTr="00013D3F">
        <w:tc>
          <w:tcPr>
            <w:tcW w:w="1948" w:type="dxa"/>
            <w:shd w:val="clear" w:color="auto" w:fill="auto"/>
            <w:vAlign w:val="center"/>
          </w:tcPr>
          <w:p w:rsidR="00D44495" w:rsidRPr="006E101E" w:rsidRDefault="00D44495" w:rsidP="00E32C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Payment:</w:t>
            </w:r>
          </w:p>
        </w:tc>
        <w:tc>
          <w:tcPr>
            <w:tcW w:w="7484" w:type="dxa"/>
            <w:gridSpan w:val="10"/>
            <w:vAlign w:val="center"/>
          </w:tcPr>
          <w:p w:rsidR="00D44495" w:rsidRPr="00220B1A" w:rsidRDefault="00791387" w:rsidP="00E32CC1">
            <w:pPr>
              <w:spacing w:after="0"/>
              <w:ind w:left="-18" w:right="-781"/>
              <w:rPr>
                <w:rFonts w:cs="Arial"/>
                <w:b/>
                <w:bCs/>
                <w:sz w:val="20"/>
                <w:szCs w:val="20"/>
              </w:rPr>
            </w:pPr>
            <w:r w:rsidRPr="00791387">
              <w:rPr>
                <w:rFonts w:cs="Arial"/>
                <w:b/>
                <w:color w:val="FF0000"/>
                <w:sz w:val="20"/>
                <w:szCs w:val="20"/>
              </w:rPr>
              <w:t>22</w:t>
            </w:r>
            <w:r w:rsidRPr="00791387">
              <w:rPr>
                <w:rFonts w:cs="Arial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791387">
              <w:rPr>
                <w:rFonts w:cs="Arial"/>
                <w:b/>
                <w:color w:val="FF0000"/>
                <w:sz w:val="20"/>
                <w:szCs w:val="20"/>
              </w:rPr>
              <w:t xml:space="preserve"> June 2020.</w:t>
            </w:r>
          </w:p>
        </w:tc>
      </w:tr>
    </w:tbl>
    <w:p w:rsidR="00D44495" w:rsidRDefault="00D44495" w:rsidP="00D44495">
      <w:pPr>
        <w:spacing w:after="0"/>
        <w:rPr>
          <w:rFonts w:cs="Arial"/>
          <w:sz w:val="20"/>
          <w:szCs w:val="20"/>
        </w:rPr>
      </w:pPr>
    </w:p>
    <w:p w:rsidR="00D44495" w:rsidRPr="00087560" w:rsidRDefault="00D44495" w:rsidP="00D44495">
      <w:pPr>
        <w:spacing w:after="0"/>
        <w:rPr>
          <w:rFonts w:cs="Arial"/>
          <w:sz w:val="20"/>
          <w:szCs w:val="20"/>
        </w:rPr>
      </w:pPr>
    </w:p>
    <w:p w:rsidR="00D44495" w:rsidRPr="00087560" w:rsidRDefault="00D44495" w:rsidP="00D44495">
      <w:pPr>
        <w:spacing w:after="0"/>
        <w:ind w:hanging="360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Signature: _______________________     </w:t>
      </w:r>
      <w:r>
        <w:rPr>
          <w:rFonts w:cs="Arial"/>
          <w:sz w:val="20"/>
          <w:szCs w:val="20"/>
        </w:rPr>
        <w:t xml:space="preserve">                                      </w:t>
      </w:r>
      <w:r w:rsidR="00AD0E9B">
        <w:rPr>
          <w:rFonts w:cs="Arial"/>
          <w:sz w:val="20"/>
          <w:szCs w:val="20"/>
        </w:rPr>
        <w:tab/>
      </w:r>
      <w:r w:rsidRPr="00087560">
        <w:rPr>
          <w:rFonts w:cs="Arial"/>
          <w:sz w:val="20"/>
          <w:szCs w:val="20"/>
        </w:rPr>
        <w:t xml:space="preserve">  Date: _____</w:t>
      </w:r>
      <w:r w:rsidR="00AD0E9B">
        <w:rPr>
          <w:rFonts w:cs="Arial"/>
          <w:sz w:val="20"/>
          <w:szCs w:val="20"/>
        </w:rPr>
        <w:t>___________________________</w:t>
      </w:r>
    </w:p>
    <w:p w:rsidR="00D44495" w:rsidRPr="00087560" w:rsidRDefault="00D44495" w:rsidP="00D44495">
      <w:pPr>
        <w:spacing w:after="0"/>
        <w:ind w:hanging="360"/>
        <w:rPr>
          <w:rFonts w:cs="Arial"/>
          <w:sz w:val="20"/>
          <w:szCs w:val="20"/>
        </w:rPr>
      </w:pPr>
    </w:p>
    <w:p w:rsidR="00013D3F" w:rsidRDefault="00D44495" w:rsidP="00013D3F">
      <w:pPr>
        <w:spacing w:after="0"/>
        <w:ind w:left="-284"/>
        <w:jc w:val="center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Please submit the completed registration </w:t>
      </w:r>
      <w:r>
        <w:rPr>
          <w:rFonts w:cs="Arial"/>
          <w:sz w:val="20"/>
          <w:szCs w:val="20"/>
        </w:rPr>
        <w:t xml:space="preserve">form </w:t>
      </w:r>
      <w:r w:rsidRPr="00087560">
        <w:rPr>
          <w:rFonts w:cs="Arial"/>
          <w:sz w:val="20"/>
          <w:szCs w:val="20"/>
        </w:rPr>
        <w:t xml:space="preserve">and the proof of payment </w:t>
      </w:r>
      <w:r>
        <w:rPr>
          <w:rFonts w:cs="Arial"/>
          <w:sz w:val="20"/>
          <w:szCs w:val="20"/>
        </w:rPr>
        <w:t>to:</w:t>
      </w:r>
    </w:p>
    <w:p w:rsidR="00AD0E9B" w:rsidRPr="00AD0E9B" w:rsidRDefault="00791387" w:rsidP="00D44495">
      <w:pPr>
        <w:spacing w:after="0"/>
        <w:jc w:val="center"/>
        <w:rPr>
          <w:rFonts w:ascii="Calibri" w:hAnsi="Calibri" w:cs="Arial"/>
          <w:b/>
          <w:sz w:val="20"/>
          <w:szCs w:val="20"/>
        </w:rPr>
      </w:pPr>
      <w:r w:rsidRPr="00AD0E9B">
        <w:rPr>
          <w:rFonts w:ascii="Calibri" w:hAnsi="Calibri" w:cs="Arial"/>
          <w:b/>
          <w:sz w:val="20"/>
          <w:szCs w:val="20"/>
        </w:rPr>
        <w:t xml:space="preserve">Metabolomics Workshop Series: </w:t>
      </w:r>
      <w:r w:rsidR="00635A00">
        <w:rPr>
          <w:rFonts w:ascii="Calibri" w:hAnsi="Calibri" w:cs="Arial"/>
          <w:b/>
          <w:sz w:val="20"/>
          <w:szCs w:val="20"/>
        </w:rPr>
        <w:t>Liquid Chromatography-Mass Spectrometry</w:t>
      </w:r>
      <w:r w:rsidRPr="00AD0E9B">
        <w:rPr>
          <w:rFonts w:ascii="Calibri" w:hAnsi="Calibri" w:cs="Arial"/>
          <w:b/>
          <w:sz w:val="20"/>
          <w:szCs w:val="20"/>
        </w:rPr>
        <w:t xml:space="preserve"> 2020</w:t>
      </w:r>
    </w:p>
    <w:p w:rsidR="00D44495" w:rsidRPr="00C624F2" w:rsidRDefault="00D44495" w:rsidP="00D44495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Laboratory of Natural Products,</w:t>
      </w:r>
      <w:r w:rsidR="00AD0E9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Institute of Bioscience, </w:t>
      </w:r>
      <w:proofErr w:type="spellStart"/>
      <w:r>
        <w:rPr>
          <w:rFonts w:cs="Arial"/>
          <w:sz w:val="20"/>
          <w:szCs w:val="20"/>
        </w:rPr>
        <w:t>Universiti</w:t>
      </w:r>
      <w:proofErr w:type="spellEnd"/>
      <w:r>
        <w:rPr>
          <w:rFonts w:cs="Arial"/>
          <w:sz w:val="20"/>
          <w:szCs w:val="20"/>
        </w:rPr>
        <w:t xml:space="preserve"> Putra Malaysia,</w:t>
      </w:r>
    </w:p>
    <w:p w:rsidR="00D44495" w:rsidRDefault="00D44495" w:rsidP="00D44495">
      <w:pPr>
        <w:spacing w:after="0"/>
        <w:jc w:val="center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43400 UPM </w:t>
      </w:r>
      <w:proofErr w:type="spellStart"/>
      <w:r>
        <w:rPr>
          <w:rFonts w:cs="Arial"/>
          <w:sz w:val="20"/>
          <w:szCs w:val="20"/>
          <w:lang w:val="fr-FR"/>
        </w:rPr>
        <w:t>Serdang</w:t>
      </w:r>
      <w:proofErr w:type="spellEnd"/>
      <w:r>
        <w:rPr>
          <w:rFonts w:cs="Arial"/>
          <w:sz w:val="20"/>
          <w:szCs w:val="20"/>
          <w:lang w:val="fr-FR"/>
        </w:rPr>
        <w:t>, Selangor, Malaysia.</w:t>
      </w:r>
    </w:p>
    <w:p w:rsidR="00D44495" w:rsidRDefault="00D44495" w:rsidP="00D44495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hyperlink r:id="rId8" w:history="1">
        <w:r w:rsidR="00F36937" w:rsidRPr="00D05EC1">
          <w:rPr>
            <w:rStyle w:val="Hyperlink"/>
            <w:rFonts w:cs="Arial"/>
            <w:sz w:val="20"/>
            <w:szCs w:val="20"/>
          </w:rPr>
          <w:t>metabolomics.upm@gmail.com</w:t>
        </w:r>
      </w:hyperlink>
    </w:p>
    <w:sectPr w:rsidR="00D44495" w:rsidSect="00D44495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9D1"/>
    <w:multiLevelType w:val="hybridMultilevel"/>
    <w:tmpl w:val="59F46526"/>
    <w:lvl w:ilvl="0" w:tplc="E236E5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5"/>
    <w:rsid w:val="00013D3F"/>
    <w:rsid w:val="000F66A5"/>
    <w:rsid w:val="0017191B"/>
    <w:rsid w:val="001F49C9"/>
    <w:rsid w:val="002B14B7"/>
    <w:rsid w:val="002C64CC"/>
    <w:rsid w:val="003046BB"/>
    <w:rsid w:val="003D29B5"/>
    <w:rsid w:val="004048BC"/>
    <w:rsid w:val="004A3180"/>
    <w:rsid w:val="00505622"/>
    <w:rsid w:val="0054228A"/>
    <w:rsid w:val="00542FAD"/>
    <w:rsid w:val="00583AE8"/>
    <w:rsid w:val="005A5076"/>
    <w:rsid w:val="00635A00"/>
    <w:rsid w:val="00642ABE"/>
    <w:rsid w:val="00660477"/>
    <w:rsid w:val="006A5DE6"/>
    <w:rsid w:val="007660CD"/>
    <w:rsid w:val="00791387"/>
    <w:rsid w:val="00817F29"/>
    <w:rsid w:val="00824B97"/>
    <w:rsid w:val="00A3083D"/>
    <w:rsid w:val="00AC2FD8"/>
    <w:rsid w:val="00AD0E9B"/>
    <w:rsid w:val="00AE4B66"/>
    <w:rsid w:val="00AE6635"/>
    <w:rsid w:val="00B265E7"/>
    <w:rsid w:val="00C72CAE"/>
    <w:rsid w:val="00C80C2E"/>
    <w:rsid w:val="00CE27E6"/>
    <w:rsid w:val="00D0325A"/>
    <w:rsid w:val="00D44495"/>
    <w:rsid w:val="00DE5C76"/>
    <w:rsid w:val="00E43A5A"/>
    <w:rsid w:val="00F071E9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9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4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4495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D44495"/>
    <w:pPr>
      <w:ind w:left="720"/>
      <w:contextualSpacing/>
    </w:pPr>
  </w:style>
  <w:style w:type="table" w:styleId="TableGrid">
    <w:name w:val="Table Grid"/>
    <w:basedOn w:val="TableNormal"/>
    <w:uiPriority w:val="59"/>
    <w:rsid w:val="00D4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9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4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4495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D44495"/>
    <w:pPr>
      <w:ind w:left="720"/>
      <w:contextualSpacing/>
    </w:pPr>
  </w:style>
  <w:style w:type="table" w:styleId="TableGrid">
    <w:name w:val="Table Grid"/>
    <w:basedOn w:val="TableNormal"/>
    <w:uiPriority w:val="59"/>
    <w:rsid w:val="00D4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bolomics.up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2018-06-01T00:26:00Z</cp:lastPrinted>
  <dcterms:created xsi:type="dcterms:W3CDTF">2020-02-10T04:52:00Z</dcterms:created>
  <dcterms:modified xsi:type="dcterms:W3CDTF">2020-03-10T03:30:00Z</dcterms:modified>
</cp:coreProperties>
</file>